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BD6C8" w14:textId="5400B1B1" w:rsidR="0019000D" w:rsidRDefault="003F1261" w:rsidP="0019000D">
      <w:pPr>
        <w:jc w:val="center"/>
        <w:outlineLvl w:val="0"/>
        <w:rPr>
          <w:b/>
        </w:rPr>
      </w:pPr>
      <w:r>
        <w:rPr>
          <w:b/>
        </w:rPr>
        <w:t xml:space="preserve">KONFIRMASI </w:t>
      </w:r>
      <w:r w:rsidR="0019000D">
        <w:rPr>
          <w:b/>
        </w:rPr>
        <w:t xml:space="preserve">PERSETUJUAN </w:t>
      </w:r>
      <w:r w:rsidR="00BC0936">
        <w:rPr>
          <w:b/>
        </w:rPr>
        <w:t xml:space="preserve">UJIAN </w:t>
      </w:r>
      <w:r w:rsidR="00BC0936" w:rsidRPr="00BC0936">
        <w:rPr>
          <w:b/>
          <w:highlight w:val="yellow"/>
        </w:rPr>
        <w:t>PKL / SEMPRO / UJIAN LAIN</w:t>
      </w:r>
    </w:p>
    <w:p w14:paraId="55CBAB8B" w14:textId="77777777" w:rsidR="0019000D" w:rsidRPr="0080166C" w:rsidRDefault="0019000D" w:rsidP="0019000D">
      <w:pPr>
        <w:ind w:firstLine="567"/>
        <w:outlineLvl w:val="0"/>
      </w:pPr>
    </w:p>
    <w:p w14:paraId="0180DB20" w14:textId="77777777" w:rsidR="0019000D" w:rsidRDefault="0019000D" w:rsidP="0019000D">
      <w:pPr>
        <w:ind w:firstLine="567"/>
        <w:outlineLvl w:val="0"/>
      </w:pPr>
    </w:p>
    <w:p w14:paraId="4763161E" w14:textId="5E6BF8B0" w:rsidR="0019000D" w:rsidRDefault="0019000D" w:rsidP="0019000D">
      <w:pPr>
        <w:ind w:firstLine="567"/>
        <w:outlineLvl w:val="0"/>
      </w:pPr>
      <w:r>
        <w:t>Nama Mahasiswa</w:t>
      </w:r>
      <w:r>
        <w:tab/>
        <w:t xml:space="preserve">: </w:t>
      </w:r>
    </w:p>
    <w:p w14:paraId="6F304F3A" w14:textId="77777777" w:rsidR="0019000D" w:rsidRDefault="0019000D" w:rsidP="0019000D">
      <w:pPr>
        <w:ind w:firstLine="567"/>
        <w:outlineLvl w:val="0"/>
      </w:pPr>
    </w:p>
    <w:p w14:paraId="79CB7B61" w14:textId="51239232" w:rsidR="0019000D" w:rsidRDefault="0019000D" w:rsidP="0019000D">
      <w:pPr>
        <w:ind w:firstLine="567"/>
        <w:outlineLvl w:val="0"/>
      </w:pPr>
      <w:r>
        <w:t>NPM</w:t>
      </w:r>
      <w:r>
        <w:tab/>
      </w:r>
      <w:r>
        <w:tab/>
      </w:r>
      <w:r>
        <w:tab/>
        <w:t>:</w:t>
      </w:r>
    </w:p>
    <w:p w14:paraId="5CAC70B0" w14:textId="77777777" w:rsidR="0019000D" w:rsidRDefault="0019000D" w:rsidP="0019000D">
      <w:pPr>
        <w:ind w:firstLine="567"/>
        <w:outlineLvl w:val="0"/>
      </w:pPr>
    </w:p>
    <w:p w14:paraId="19D7CF9C" w14:textId="2F6E6F7C" w:rsidR="0019000D" w:rsidRDefault="0019000D" w:rsidP="0019000D">
      <w:pPr>
        <w:ind w:firstLine="567"/>
        <w:outlineLvl w:val="0"/>
      </w:pPr>
      <w:r>
        <w:t>Judul</w:t>
      </w:r>
      <w:r>
        <w:tab/>
      </w:r>
      <w:r>
        <w:tab/>
      </w:r>
      <w:r>
        <w:tab/>
        <w:t>:</w:t>
      </w:r>
      <w:r>
        <w:tab/>
      </w:r>
    </w:p>
    <w:p w14:paraId="3AB7BCDE" w14:textId="2463A56D" w:rsidR="0019000D" w:rsidRDefault="0019000D" w:rsidP="0019000D">
      <w:pPr>
        <w:ind w:firstLine="567"/>
        <w:outlineLvl w:val="0"/>
      </w:pPr>
    </w:p>
    <w:p w14:paraId="1DCE1D11" w14:textId="02820D09" w:rsidR="0019000D" w:rsidRPr="0080166C" w:rsidRDefault="0019000D" w:rsidP="0019000D">
      <w:pPr>
        <w:ind w:firstLine="567"/>
        <w:outlineLvl w:val="0"/>
      </w:pPr>
      <w:r>
        <w:t>Hari / Tanggal</w:t>
      </w:r>
      <w:r>
        <w:tab/>
      </w:r>
      <w:r>
        <w:tab/>
        <w:t>:</w:t>
      </w:r>
    </w:p>
    <w:p w14:paraId="3F545F48" w14:textId="77777777" w:rsidR="0019000D" w:rsidRPr="0080166C" w:rsidRDefault="0019000D" w:rsidP="0019000D">
      <w:pPr>
        <w:ind w:firstLine="567"/>
        <w:jc w:val="center"/>
        <w:outlineLvl w:val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293"/>
        <w:gridCol w:w="1984"/>
        <w:gridCol w:w="2268"/>
        <w:gridCol w:w="1559"/>
      </w:tblGrid>
      <w:tr w:rsidR="0019000D" w14:paraId="328176C7" w14:textId="77777777" w:rsidTr="00885F61">
        <w:tc>
          <w:tcPr>
            <w:tcW w:w="530" w:type="dxa"/>
            <w:shd w:val="clear" w:color="auto" w:fill="C9C9C9"/>
            <w:vAlign w:val="center"/>
          </w:tcPr>
          <w:p w14:paraId="22D81F0E" w14:textId="77777777" w:rsidR="0019000D" w:rsidRPr="00164628" w:rsidRDefault="0019000D" w:rsidP="00826B7A">
            <w:pPr>
              <w:jc w:val="center"/>
              <w:outlineLvl w:val="0"/>
              <w:rPr>
                <w:b/>
              </w:rPr>
            </w:pPr>
            <w:r w:rsidRPr="00164628">
              <w:rPr>
                <w:b/>
              </w:rPr>
              <w:t>No</w:t>
            </w:r>
          </w:p>
        </w:tc>
        <w:tc>
          <w:tcPr>
            <w:tcW w:w="3293" w:type="dxa"/>
            <w:shd w:val="clear" w:color="auto" w:fill="C9C9C9"/>
            <w:vAlign w:val="center"/>
          </w:tcPr>
          <w:p w14:paraId="582C2404" w14:textId="7E4B52B0" w:rsidR="0019000D" w:rsidRPr="00164628" w:rsidRDefault="0019000D" w:rsidP="00826B7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NAMA DOSEN</w:t>
            </w:r>
          </w:p>
        </w:tc>
        <w:tc>
          <w:tcPr>
            <w:tcW w:w="1984" w:type="dxa"/>
            <w:shd w:val="clear" w:color="auto" w:fill="C9C9C9"/>
            <w:vAlign w:val="center"/>
          </w:tcPr>
          <w:p w14:paraId="306E95AE" w14:textId="7259C79D" w:rsidR="0019000D" w:rsidRPr="00164628" w:rsidRDefault="0019000D" w:rsidP="00826B7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NIP / NPT</w:t>
            </w:r>
          </w:p>
        </w:tc>
        <w:tc>
          <w:tcPr>
            <w:tcW w:w="2268" w:type="dxa"/>
            <w:shd w:val="clear" w:color="auto" w:fill="C9C9C9"/>
            <w:vAlign w:val="center"/>
          </w:tcPr>
          <w:p w14:paraId="1D710117" w14:textId="667E3F3C" w:rsidR="0019000D" w:rsidRPr="00164628" w:rsidRDefault="0019000D" w:rsidP="00826B7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KET</w:t>
            </w:r>
          </w:p>
        </w:tc>
        <w:tc>
          <w:tcPr>
            <w:tcW w:w="1559" w:type="dxa"/>
            <w:shd w:val="clear" w:color="auto" w:fill="C9C9C9"/>
            <w:vAlign w:val="center"/>
          </w:tcPr>
          <w:p w14:paraId="22159F00" w14:textId="69506A0F" w:rsidR="0019000D" w:rsidRPr="00164628" w:rsidRDefault="0019000D" w:rsidP="00826B7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TTD / PARAF</w:t>
            </w:r>
          </w:p>
        </w:tc>
      </w:tr>
      <w:tr w:rsidR="0019000D" w14:paraId="7C6FBAC6" w14:textId="77777777" w:rsidTr="00885F61">
        <w:trPr>
          <w:trHeight w:val="537"/>
        </w:trPr>
        <w:tc>
          <w:tcPr>
            <w:tcW w:w="530" w:type="dxa"/>
            <w:shd w:val="clear" w:color="auto" w:fill="auto"/>
            <w:vAlign w:val="center"/>
          </w:tcPr>
          <w:p w14:paraId="2BB6777A" w14:textId="4EDF1EFC" w:rsidR="0019000D" w:rsidRPr="0080166C" w:rsidRDefault="0019000D" w:rsidP="00826B7A">
            <w:pPr>
              <w:jc w:val="center"/>
              <w:outlineLvl w:val="0"/>
            </w:pPr>
            <w:r w:rsidRPr="0080166C">
              <w:t>1</w:t>
            </w:r>
            <w:r>
              <w:t>.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12124C3B" w14:textId="2009028F" w:rsidR="0019000D" w:rsidRPr="0080166C" w:rsidRDefault="0019000D" w:rsidP="00826B7A">
            <w:pPr>
              <w:jc w:val="center"/>
              <w:outlineLvl w:val="0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031CCB" w14:textId="72C0DB8B" w:rsidR="0019000D" w:rsidRPr="0080166C" w:rsidRDefault="0019000D" w:rsidP="0019000D">
            <w:pPr>
              <w:outlineLv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747BC7" w14:textId="1482D622" w:rsidR="0019000D" w:rsidRDefault="0019000D" w:rsidP="00826B7A">
            <w:pPr>
              <w:jc w:val="center"/>
              <w:outlineLvl w:val="0"/>
            </w:pPr>
            <w:r>
              <w:t>Dosen Penguji</w:t>
            </w:r>
          </w:p>
        </w:tc>
        <w:tc>
          <w:tcPr>
            <w:tcW w:w="1559" w:type="dxa"/>
            <w:shd w:val="clear" w:color="auto" w:fill="auto"/>
          </w:tcPr>
          <w:p w14:paraId="54BD4793" w14:textId="77777777" w:rsidR="0019000D" w:rsidRDefault="0019000D" w:rsidP="00826B7A">
            <w:pPr>
              <w:outlineLvl w:val="0"/>
            </w:pPr>
          </w:p>
        </w:tc>
      </w:tr>
      <w:tr w:rsidR="0019000D" w14:paraId="20B3019E" w14:textId="77777777" w:rsidTr="00885F61">
        <w:trPr>
          <w:trHeight w:val="53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2918" w14:textId="56F6A32F" w:rsidR="0019000D" w:rsidRPr="0080166C" w:rsidRDefault="0019000D" w:rsidP="00826B7A">
            <w:pPr>
              <w:jc w:val="center"/>
              <w:outlineLvl w:val="0"/>
            </w:pPr>
            <w: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614C" w14:textId="500D0F19" w:rsidR="0019000D" w:rsidRPr="0080166C" w:rsidRDefault="0019000D" w:rsidP="00826B7A">
            <w:pPr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89E2" w14:textId="7CFA3D7F" w:rsidR="0019000D" w:rsidRPr="0080166C" w:rsidRDefault="0019000D" w:rsidP="00826B7A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84CF" w14:textId="2DD5ECCC" w:rsidR="0019000D" w:rsidRDefault="0019000D" w:rsidP="00826B7A">
            <w:pPr>
              <w:jc w:val="center"/>
              <w:outlineLvl w:val="0"/>
            </w:pPr>
            <w:r>
              <w:t>Dosen Penguji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CDA5" w14:textId="77777777" w:rsidR="0019000D" w:rsidRDefault="0019000D" w:rsidP="00826B7A">
            <w:pPr>
              <w:outlineLvl w:val="0"/>
            </w:pPr>
          </w:p>
        </w:tc>
      </w:tr>
      <w:tr w:rsidR="0019000D" w14:paraId="32DBDE10" w14:textId="77777777" w:rsidTr="00885F61">
        <w:trPr>
          <w:trHeight w:val="53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FC4A" w14:textId="097A2F1F" w:rsidR="0019000D" w:rsidRPr="0080166C" w:rsidRDefault="0019000D" w:rsidP="00826B7A">
            <w:pPr>
              <w:jc w:val="center"/>
              <w:outlineLvl w:val="0"/>
            </w:pPr>
            <w:r>
              <w:t>3.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A34F" w14:textId="14B3DE93" w:rsidR="0019000D" w:rsidRPr="0080166C" w:rsidRDefault="0019000D" w:rsidP="00826B7A">
            <w:pPr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F46D" w14:textId="17F3BF2F" w:rsidR="0019000D" w:rsidRPr="0080166C" w:rsidRDefault="0019000D" w:rsidP="00826B7A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D4A2" w14:textId="58643936" w:rsidR="0019000D" w:rsidRDefault="0019000D" w:rsidP="00826B7A">
            <w:pPr>
              <w:jc w:val="center"/>
              <w:outlineLvl w:val="0"/>
            </w:pPr>
            <w:r>
              <w:t>Dosen Pembimbing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3F4A" w14:textId="77777777" w:rsidR="0019000D" w:rsidRDefault="0019000D" w:rsidP="00826B7A">
            <w:pPr>
              <w:outlineLvl w:val="0"/>
            </w:pPr>
          </w:p>
        </w:tc>
      </w:tr>
    </w:tbl>
    <w:p w14:paraId="655D3F1B" w14:textId="790758FB" w:rsidR="0019000D" w:rsidRDefault="0019000D" w:rsidP="0019000D">
      <w:pPr>
        <w:ind w:firstLine="567"/>
        <w:outlineLvl w:val="0"/>
      </w:pPr>
    </w:p>
    <w:p w14:paraId="29ED9E74" w14:textId="77777777" w:rsidR="0019000D" w:rsidRDefault="0019000D" w:rsidP="0019000D">
      <w:pPr>
        <w:ind w:firstLine="567"/>
        <w:outlineLvl w:val="0"/>
      </w:pPr>
    </w:p>
    <w:p w14:paraId="454ACE58" w14:textId="77777777" w:rsidR="0019000D" w:rsidRDefault="0019000D" w:rsidP="0019000D">
      <w:pPr>
        <w:ind w:firstLine="567"/>
        <w:outlineLvl w:val="0"/>
      </w:pPr>
    </w:p>
    <w:p w14:paraId="61DAD025" w14:textId="06B2161F" w:rsidR="0019000D" w:rsidRDefault="0019000D" w:rsidP="0019000D">
      <w:pPr>
        <w:ind w:left="3600" w:firstLine="720"/>
        <w:jc w:val="center"/>
        <w:outlineLvl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  <w:t>Mengetahui</w:t>
      </w:r>
    </w:p>
    <w:p w14:paraId="7A8CDA60" w14:textId="0073DC83" w:rsidR="0019000D" w:rsidRPr="0080166C" w:rsidRDefault="003F1261" w:rsidP="0019000D">
      <w:pPr>
        <w:ind w:left="5040" w:firstLine="720"/>
        <w:jc w:val="center"/>
        <w:outlineLvl w:val="0"/>
      </w:pPr>
      <w:r>
        <w:rPr>
          <w:b/>
        </w:rPr>
        <w:t>Dosen Pembimbing</w:t>
      </w:r>
    </w:p>
    <w:p w14:paraId="227014E7" w14:textId="77777777" w:rsidR="0019000D" w:rsidRDefault="0019000D" w:rsidP="0019000D">
      <w:pPr>
        <w:outlineLvl w:val="0"/>
      </w:pPr>
    </w:p>
    <w:p w14:paraId="40DEA641" w14:textId="77777777" w:rsidR="0019000D" w:rsidRDefault="0019000D" w:rsidP="0019000D">
      <w:pPr>
        <w:outlineLvl w:val="0"/>
      </w:pPr>
    </w:p>
    <w:p w14:paraId="389CD844" w14:textId="77777777" w:rsidR="0019000D" w:rsidRDefault="0019000D" w:rsidP="0019000D">
      <w:pPr>
        <w:outlineLvl w:val="0"/>
      </w:pPr>
    </w:p>
    <w:p w14:paraId="74217B92" w14:textId="77777777" w:rsidR="0019000D" w:rsidRDefault="0019000D" w:rsidP="0019000D">
      <w:pPr>
        <w:outlineLvl w:val="0"/>
      </w:pPr>
    </w:p>
    <w:p w14:paraId="32AC1D54" w14:textId="100C76E9" w:rsidR="0019000D" w:rsidRPr="003F1261" w:rsidRDefault="0019000D" w:rsidP="0019000D">
      <w:pPr>
        <w:outlineLvl w:val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0FEDFBC1" w14:textId="493A7EAB" w:rsidR="0019000D" w:rsidRDefault="003F1261" w:rsidP="0019000D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377C6" wp14:editId="4068C42A">
                <wp:simplePos x="0" y="0"/>
                <wp:positionH relativeFrom="column">
                  <wp:posOffset>3980815</wp:posOffset>
                </wp:positionH>
                <wp:positionV relativeFrom="paragraph">
                  <wp:posOffset>11430</wp:posOffset>
                </wp:positionV>
                <wp:extent cx="16668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E389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45pt,.9pt" to="44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37DFE598" w14:textId="77777777" w:rsidR="0019000D" w:rsidRDefault="0019000D" w:rsidP="0019000D">
      <w:pPr>
        <w:outlineLvl w:val="0"/>
      </w:pPr>
    </w:p>
    <w:p w14:paraId="2377C0D4" w14:textId="77777777" w:rsidR="0019000D" w:rsidRDefault="0019000D" w:rsidP="0019000D">
      <w:pPr>
        <w:outlineLvl w:val="0"/>
      </w:pPr>
    </w:p>
    <w:p w14:paraId="0914D08E" w14:textId="43FF3BAA" w:rsidR="0019000D" w:rsidRDefault="009334F8">
      <w:r>
        <w:t>Catatan :</w:t>
      </w:r>
    </w:p>
    <w:p w14:paraId="41357C08" w14:textId="77777777" w:rsidR="009334F8" w:rsidRDefault="009334F8"/>
    <w:p w14:paraId="31A0CF7C" w14:textId="78110D3B" w:rsidR="009334F8" w:rsidRDefault="009334F8">
      <w:r>
        <w:t>Berwarna kuning bisa di ganti dengan kebutuhan</w:t>
      </w:r>
    </w:p>
    <w:sectPr w:rsidR="009334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783CF" w14:textId="77777777" w:rsidR="001960F6" w:rsidRDefault="001960F6" w:rsidP="0019000D">
      <w:r>
        <w:separator/>
      </w:r>
    </w:p>
  </w:endnote>
  <w:endnote w:type="continuationSeparator" w:id="0">
    <w:p w14:paraId="7FFE5171" w14:textId="77777777" w:rsidR="001960F6" w:rsidRDefault="001960F6" w:rsidP="0019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375DF" w14:textId="77777777" w:rsidR="001960F6" w:rsidRDefault="001960F6" w:rsidP="0019000D">
      <w:r>
        <w:separator/>
      </w:r>
    </w:p>
  </w:footnote>
  <w:footnote w:type="continuationSeparator" w:id="0">
    <w:p w14:paraId="3BDDCF9F" w14:textId="77777777" w:rsidR="001960F6" w:rsidRDefault="001960F6" w:rsidP="00190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F254B" w14:textId="5BD2644D" w:rsidR="0019000D" w:rsidRDefault="0019000D" w:rsidP="0019000D">
    <w:pPr>
      <w:ind w:left="1134"/>
      <w:jc w:val="center"/>
    </w:pPr>
    <w:bookmarkStart w:id="0" w:name="_Hlk82005615"/>
    <w:r>
      <w:rPr>
        <w:noProof/>
      </w:rPr>
      <w:drawing>
        <wp:anchor distT="0" distB="0" distL="114300" distR="114300" simplePos="0" relativeHeight="251659264" behindDoc="0" locked="0" layoutInCell="1" allowOverlap="1" wp14:anchorId="7AE79795" wp14:editId="3FB7ABAA">
          <wp:simplePos x="0" y="0"/>
          <wp:positionH relativeFrom="column">
            <wp:posOffset>-38100</wp:posOffset>
          </wp:positionH>
          <wp:positionV relativeFrom="paragraph">
            <wp:posOffset>156845</wp:posOffset>
          </wp:positionV>
          <wp:extent cx="847725" cy="829945"/>
          <wp:effectExtent l="0" t="0" r="952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KEMENTERIAN PENDIDIKAN, KEBUDAYAAN, RISET DAN TEKNOLOGI</w:t>
    </w:r>
  </w:p>
  <w:p w14:paraId="573672F4" w14:textId="77777777" w:rsidR="0019000D" w:rsidRDefault="0019000D" w:rsidP="0019000D">
    <w:pPr>
      <w:ind w:left="1134"/>
      <w:jc w:val="center"/>
      <w:rPr>
        <w:b/>
      </w:rPr>
    </w:pPr>
    <w:r>
      <w:rPr>
        <w:b/>
      </w:rPr>
      <w:t xml:space="preserve">UNIVERSITAS PEMBANGUNAN NASIONAL “VETERAN” JAWA TIMUR </w:t>
    </w:r>
  </w:p>
  <w:p w14:paraId="5EE4EA22" w14:textId="77777777" w:rsidR="0019000D" w:rsidRPr="00EB43D1" w:rsidRDefault="0019000D" w:rsidP="0019000D">
    <w:pPr>
      <w:ind w:left="1134"/>
      <w:jc w:val="center"/>
      <w:rPr>
        <w:rFonts w:ascii="Calibri Light" w:hAnsi="Calibri Light"/>
        <w:b/>
        <w:szCs w:val="32"/>
      </w:rPr>
    </w:pPr>
    <w:r>
      <w:rPr>
        <w:b/>
      </w:rPr>
      <w:t xml:space="preserve">FAKULTAS TEKNIK </w:t>
    </w:r>
  </w:p>
  <w:p w14:paraId="0EF6FEFC" w14:textId="77777777" w:rsidR="0019000D" w:rsidRPr="00AD33EB" w:rsidRDefault="0019000D" w:rsidP="0019000D">
    <w:pPr>
      <w:ind w:left="1134"/>
      <w:jc w:val="center"/>
      <w:rPr>
        <w:b/>
      </w:rPr>
    </w:pPr>
    <w:r w:rsidRPr="00EB43D1">
      <w:rPr>
        <w:b/>
      </w:rPr>
      <w:t>PROGRAM STUDI TEKNIK MESIN</w:t>
    </w:r>
    <w:r w:rsidRPr="00AD33EB">
      <w:rPr>
        <w:b/>
      </w:rPr>
      <w:t xml:space="preserve"> </w:t>
    </w:r>
  </w:p>
  <w:bookmarkEnd w:id="0"/>
  <w:p w14:paraId="34A0BADA" w14:textId="77777777" w:rsidR="0019000D" w:rsidRPr="00585461" w:rsidRDefault="0019000D" w:rsidP="0019000D">
    <w:pPr>
      <w:ind w:left="1134"/>
      <w:jc w:val="center"/>
    </w:pPr>
    <w:r>
      <w:t>Jalan Raya Rungkut Madya, Gunung Anyar, Surabaya 60294 Telp. 031-8782179</w:t>
    </w:r>
    <w:r>
      <w:br/>
      <w:t xml:space="preserve">Email: teknikmesin@upnjatim.ac.id , Laman : </w:t>
    </w:r>
    <w:r w:rsidRPr="007641D2">
      <w:t>http://tekmesin.upnjatim.ac.id/</w:t>
    </w:r>
  </w:p>
  <w:p w14:paraId="152D049B" w14:textId="77777777" w:rsidR="0019000D" w:rsidRPr="00EB43D1" w:rsidRDefault="0019000D" w:rsidP="0019000D">
    <w:pPr>
      <w:pStyle w:val="Header"/>
      <w:pBdr>
        <w:bottom w:val="thickThinSmallGap" w:sz="24" w:space="0" w:color="823B0B"/>
      </w:pBdr>
      <w:jc w:val="center"/>
      <w:rPr>
        <w:rFonts w:ascii="Calibri Light" w:hAnsi="Calibri Light"/>
        <w:sz w:val="10"/>
        <w:szCs w:val="32"/>
      </w:rPr>
    </w:pPr>
  </w:p>
  <w:p w14:paraId="366C7620" w14:textId="77777777" w:rsidR="0019000D" w:rsidRDefault="001900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0D"/>
    <w:rsid w:val="0019000D"/>
    <w:rsid w:val="001960F6"/>
    <w:rsid w:val="003E1CBC"/>
    <w:rsid w:val="003F1261"/>
    <w:rsid w:val="004E10B8"/>
    <w:rsid w:val="00885F61"/>
    <w:rsid w:val="00907CAF"/>
    <w:rsid w:val="009334F8"/>
    <w:rsid w:val="00BC0936"/>
    <w:rsid w:val="00C80EFE"/>
    <w:rsid w:val="00CA00E3"/>
    <w:rsid w:val="00D6469E"/>
    <w:rsid w:val="00DB4E33"/>
    <w:rsid w:val="00DF338B"/>
    <w:rsid w:val="00F7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2DDEA"/>
  <w15:chartTrackingRefBased/>
  <w15:docId w15:val="{1EA113AC-660C-417B-B77D-4D0062B8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0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upn</dc:creator>
  <cp:keywords/>
  <dc:description/>
  <cp:lastModifiedBy>ai upn</cp:lastModifiedBy>
  <cp:revision>10</cp:revision>
  <cp:lastPrinted>2023-09-11T06:46:00Z</cp:lastPrinted>
  <dcterms:created xsi:type="dcterms:W3CDTF">2023-09-11T06:37:00Z</dcterms:created>
  <dcterms:modified xsi:type="dcterms:W3CDTF">2023-11-08T02:52:00Z</dcterms:modified>
</cp:coreProperties>
</file>